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974B" w14:textId="542D07EA" w:rsidR="001C5F10" w:rsidRDefault="009E5717" w:rsidP="009E5717">
      <w:pPr>
        <w:jc w:val="center"/>
        <w:rPr>
          <w:b/>
          <w:bCs/>
          <w:sz w:val="28"/>
          <w:szCs w:val="28"/>
        </w:rPr>
      </w:pPr>
      <w:r w:rsidRPr="009E5717">
        <w:rPr>
          <w:b/>
          <w:bCs/>
          <w:sz w:val="28"/>
          <w:szCs w:val="28"/>
        </w:rPr>
        <w:t>2010 Chelsea Flower Show</w:t>
      </w:r>
    </w:p>
    <w:p w14:paraId="5D46F64E" w14:textId="6160139B" w:rsidR="006775E6" w:rsidRDefault="006775E6" w:rsidP="009E5717">
      <w:r>
        <w:rPr>
          <w:noProof/>
        </w:rPr>
        <w:drawing>
          <wp:anchor distT="0" distB="0" distL="114300" distR="114300" simplePos="0" relativeHeight="251658240" behindDoc="1" locked="0" layoutInCell="1" allowOverlap="1" wp14:anchorId="3DE6C199" wp14:editId="612E4E2A">
            <wp:simplePos x="0" y="0"/>
            <wp:positionH relativeFrom="column">
              <wp:posOffset>53340</wp:posOffset>
            </wp:positionH>
            <wp:positionV relativeFrom="paragraph">
              <wp:posOffset>53975</wp:posOffset>
            </wp:positionV>
            <wp:extent cx="5340096" cy="3645408"/>
            <wp:effectExtent l="0" t="0" r="0" b="0"/>
            <wp:wrapTight wrapText="bothSides">
              <wp:wrapPolygon edited="0">
                <wp:start x="0" y="0"/>
                <wp:lineTo x="0" y="21449"/>
                <wp:lineTo x="21500" y="21449"/>
                <wp:lineTo x="21500" y="0"/>
                <wp:lineTo x="0" y="0"/>
              </wp:wrapPolygon>
            </wp:wrapTight>
            <wp:docPr id="1473094423" name="Picture 1" descr="A group of women wearing bla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094423" name="Picture 1" descr="A group of women wearing black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096" cy="3645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B9DF60" w14:textId="263C7D24" w:rsidR="006775E6" w:rsidRDefault="006775E6" w:rsidP="009E5717"/>
    <w:p w14:paraId="212C254B" w14:textId="0D19A0B8" w:rsidR="006775E6" w:rsidRDefault="006775E6" w:rsidP="009E5717"/>
    <w:p w14:paraId="40E76BB0" w14:textId="77777777" w:rsidR="006775E6" w:rsidRDefault="006775E6" w:rsidP="009E5717"/>
    <w:p w14:paraId="0D391E96" w14:textId="5018C590" w:rsidR="009E5717" w:rsidRDefault="009E5717" w:rsidP="009E5717"/>
    <w:p w14:paraId="63C399A5" w14:textId="77777777" w:rsidR="006775E6" w:rsidRDefault="006775E6" w:rsidP="009E5717"/>
    <w:p w14:paraId="76246F1E" w14:textId="77777777" w:rsidR="006775E6" w:rsidRDefault="006775E6" w:rsidP="009E5717"/>
    <w:p w14:paraId="042451FD" w14:textId="77777777" w:rsidR="006775E6" w:rsidRDefault="006775E6" w:rsidP="009E5717"/>
    <w:p w14:paraId="018A2DB5" w14:textId="77777777" w:rsidR="006775E6" w:rsidRDefault="006775E6" w:rsidP="009E5717"/>
    <w:p w14:paraId="2C597ED5" w14:textId="77777777" w:rsidR="006775E6" w:rsidRDefault="006775E6" w:rsidP="009E5717"/>
    <w:p w14:paraId="0380C05F" w14:textId="77777777" w:rsidR="006775E6" w:rsidRDefault="006775E6" w:rsidP="009E5717"/>
    <w:p w14:paraId="027E7F2F" w14:textId="77777777" w:rsidR="006775E6" w:rsidRDefault="006775E6" w:rsidP="009E5717"/>
    <w:p w14:paraId="7B799A2B" w14:textId="7B5C7798" w:rsidR="006775E6" w:rsidRDefault="006775E6" w:rsidP="009E5717">
      <w:r>
        <w:t>The original “Calendar Girls”</w:t>
      </w:r>
    </w:p>
    <w:p w14:paraId="40E6857F" w14:textId="21053311" w:rsidR="00FB7B2B" w:rsidRPr="009E5717" w:rsidRDefault="00FB7B2B" w:rsidP="009E5717">
      <w:r w:rsidRPr="00FB7B2B">
        <w:t>The</w:t>
      </w:r>
      <w:r>
        <w:t xml:space="preserve"> </w:t>
      </w:r>
      <w:r w:rsidRPr="00FB7B2B">
        <w:rPr>
          <w:i/>
          <w:iCs/>
        </w:rPr>
        <w:t>Calendar Girls</w:t>
      </w:r>
      <w:r>
        <w:t xml:space="preserve"> </w:t>
      </w:r>
      <w:r w:rsidRPr="00FB7B2B">
        <w:t>story is</w:t>
      </w:r>
      <w:r w:rsidR="00F95982">
        <w:t xml:space="preserve"> </w:t>
      </w:r>
      <w:r w:rsidRPr="00FB7B2B">
        <w:t>about 11 members of the</w:t>
      </w:r>
      <w:r>
        <w:t xml:space="preserve"> </w:t>
      </w:r>
      <w:r w:rsidRPr="00FB7B2B">
        <w:t>Rylstone Women's Institute in Yorkshire who posed nude for a charity calendar in 1999 to raise money for</w:t>
      </w:r>
      <w:r>
        <w:t xml:space="preserve"> </w:t>
      </w:r>
      <w:r w:rsidRPr="00FB7B2B">
        <w:t>Blood Cancer UK</w:t>
      </w:r>
      <w:r>
        <w:t xml:space="preserve"> </w:t>
      </w:r>
      <w:r w:rsidRPr="00FB7B2B">
        <w:t>after their friend John Baker died from non-Hodgkin lymphoma. They replaced the traditional scenic WI calendar with photos of themselves, strategically covered by flowers, cakes, and pianos, raising millions and inspiring a hit play, film, and musical, celebrating friendship and courage against cancer. </w:t>
      </w:r>
    </w:p>
    <w:sectPr w:rsidR="00FB7B2B" w:rsidRPr="009E5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17"/>
    <w:rsid w:val="001C5F10"/>
    <w:rsid w:val="002762B5"/>
    <w:rsid w:val="006775E6"/>
    <w:rsid w:val="009E5717"/>
    <w:rsid w:val="00A52790"/>
    <w:rsid w:val="00F95982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E3F1D"/>
  <w15:chartTrackingRefBased/>
  <w15:docId w15:val="{2452D3CC-0EB7-4E95-94F8-9DE7B586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7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7B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459</Characters>
  <Application>Microsoft Office Word</Application>
  <DocSecurity>0</DocSecurity>
  <Lines>21</Lines>
  <Paragraphs>24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4</cp:revision>
  <dcterms:created xsi:type="dcterms:W3CDTF">2025-12-14T10:26:00Z</dcterms:created>
  <dcterms:modified xsi:type="dcterms:W3CDTF">2025-12-14T10:41:00Z</dcterms:modified>
</cp:coreProperties>
</file>